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16BC"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576157">
        <w:rPr>
          <w:rFonts w:ascii="Arial" w:eastAsia="Times New Roman" w:hAnsi="Arial" w:cs="Arial"/>
          <w:color w:val="000000"/>
          <w:sz w:val="18"/>
          <w:szCs w:val="18"/>
        </w:rPr>
        <w:t>Brothers,</w:t>
      </w:r>
    </w:p>
    <w:p w14:paraId="6772DC46"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C794930"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576157">
        <w:rPr>
          <w:rFonts w:ascii="Arial" w:eastAsia="Times New Roman" w:hAnsi="Arial" w:cs="Arial"/>
          <w:color w:val="000000"/>
          <w:sz w:val="18"/>
          <w:szCs w:val="18"/>
        </w:rPr>
        <w:t xml:space="preserve">What a busy, successful weekend! </w:t>
      </w:r>
    </w:p>
    <w:p w14:paraId="13F99586"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827732E" w14:textId="3834F4CE"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576157">
        <w:rPr>
          <w:rFonts w:ascii="Arial" w:eastAsia="Times New Roman" w:hAnsi="Arial" w:cs="Arial"/>
          <w:color w:val="000000"/>
          <w:sz w:val="18"/>
          <w:szCs w:val="18"/>
        </w:rPr>
        <w:t>Before we go into the details, remember to contact Don Sager if you're planning to attend this weekend's Spiritual Breakfast. It is scheduled for Saturday, May 21st at 9:00 am at the Roadside Restaurant. Call Don at 920-918-8166 to reserve your spot for this event!</w:t>
      </w:r>
    </w:p>
    <w:p w14:paraId="7C7A8DA4"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05694FF" w14:textId="7D8041EB"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576157">
        <w:rPr>
          <w:rFonts w:ascii="Arial" w:eastAsia="Times New Roman" w:hAnsi="Arial" w:cs="Arial"/>
          <w:color w:val="000000"/>
          <w:sz w:val="18"/>
          <w:szCs w:val="18"/>
        </w:rPr>
        <w:t>Also, our quarterly church gathering is set for 9:30 am Sunday morning</w:t>
      </w:r>
      <w:r>
        <w:rPr>
          <w:rFonts w:ascii="Arial" w:eastAsia="Times New Roman" w:hAnsi="Arial" w:cs="Arial"/>
          <w:color w:val="000000"/>
          <w:sz w:val="18"/>
          <w:szCs w:val="18"/>
        </w:rPr>
        <w:t xml:space="preserve"> </w:t>
      </w:r>
      <w:r w:rsidRPr="00576157">
        <w:rPr>
          <w:rFonts w:ascii="Arial" w:eastAsia="Times New Roman" w:hAnsi="Arial" w:cs="Arial"/>
          <w:color w:val="000000"/>
          <w:sz w:val="18"/>
          <w:szCs w:val="18"/>
        </w:rPr>
        <w:t>at St. John the Baptist. Make sure to wear your Knights shirt and bring the whole family! Let's have a great turnout!</w:t>
      </w:r>
    </w:p>
    <w:p w14:paraId="649EC198"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EF0A11B" w14:textId="2DBC8841"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576157">
        <w:rPr>
          <w:rFonts w:ascii="Arial" w:eastAsia="Times New Roman" w:hAnsi="Arial" w:cs="Arial"/>
          <w:color w:val="000000"/>
          <w:sz w:val="18"/>
          <w:szCs w:val="18"/>
        </w:rPr>
        <w:t>Our total for this year's Tootsie Roll Drive was over $2,100.00! Rick Servais' team did a great job and included Dick Diedrich, Lee Schneider, Bill Rusch, Frank Kozlowski, John Dahl, Bryan Smith, Greg Ceilley, Luke Levsen, John Pfankuch, Paul Verhage, Gerry Brunner, David Flood, Bob grimes, Paul Garni, Joe Beers, Bill Hand, Jonathon Arndt, Don Sager, Greg Grimes, Greg Krusiec, Jerry Mueller, Randy Kulow, Lori Grimes, Cheri Wirtz and Audrey Sager!</w:t>
      </w:r>
    </w:p>
    <w:p w14:paraId="706172AE"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24D6548" w14:textId="768E2962"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576157">
        <w:rPr>
          <w:rFonts w:ascii="Arial" w:eastAsia="Times New Roman" w:hAnsi="Arial" w:cs="Arial"/>
          <w:color w:val="000000"/>
          <w:sz w:val="18"/>
          <w:szCs w:val="18"/>
        </w:rPr>
        <w:t>Sunday's Brat Fry grossed over $1600.00 with $147.00 in donations! Gerry delivered on great weather but we were due! Gerry's team included Ron Kapellen, Greg Krusiec, Nels Nelson, Bob Brigham, Josh Gumtow, Paul Verhage, Dick Diedrich, Frank Kozlowski and Robert Pauley. A huge thank you to all of our brother knights!</w:t>
      </w:r>
    </w:p>
    <w:p w14:paraId="2E33463C"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01A45CA" w14:textId="77777777" w:rsidR="00576157" w:rsidRPr="00576157" w:rsidRDefault="00576157" w:rsidP="0057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576157">
        <w:rPr>
          <w:rFonts w:ascii="Arial" w:eastAsia="Times New Roman" w:hAnsi="Arial" w:cs="Arial"/>
          <w:color w:val="000000"/>
          <w:sz w:val="18"/>
          <w:szCs w:val="18"/>
        </w:rPr>
        <w:t xml:space="preserve">GK Greg  </w:t>
      </w:r>
      <w:r w:rsidRPr="00576157">
        <w:rPr>
          <w:rFonts w:ascii="Arial" w:eastAsia="Times New Roman" w:hAnsi="Arial" w:cs="Arial"/>
          <w:color w:val="000000"/>
          <w:sz w:val="18"/>
          <w:szCs w:val="18"/>
        </w:rPr>
        <w:tab/>
      </w:r>
      <w:r w:rsidRPr="00576157">
        <w:rPr>
          <w:rFonts w:ascii="Arial" w:eastAsia="Times New Roman" w:hAnsi="Arial" w:cs="Arial"/>
          <w:color w:val="000000"/>
          <w:sz w:val="18"/>
          <w:szCs w:val="18"/>
        </w:rPr>
        <w:tab/>
      </w:r>
      <w:r w:rsidRPr="00576157">
        <w:rPr>
          <w:rFonts w:ascii="Arial" w:eastAsia="Times New Roman" w:hAnsi="Arial" w:cs="Arial"/>
          <w:color w:val="000000"/>
          <w:sz w:val="18"/>
          <w:szCs w:val="18"/>
        </w:rPr>
        <w:tab/>
      </w:r>
      <w:r w:rsidRPr="00576157">
        <w:rPr>
          <w:rFonts w:ascii="Arial" w:eastAsia="Times New Roman" w:hAnsi="Arial" w:cs="Arial"/>
          <w:color w:val="000000"/>
          <w:sz w:val="18"/>
          <w:szCs w:val="18"/>
        </w:rPr>
        <w:tab/>
      </w:r>
      <w:r w:rsidRPr="00576157">
        <w:rPr>
          <w:rFonts w:ascii="Arial" w:eastAsia="Times New Roman" w:hAnsi="Arial" w:cs="Arial"/>
          <w:color w:val="000000"/>
          <w:sz w:val="18"/>
          <w:szCs w:val="18"/>
        </w:rPr>
        <w:tab/>
      </w:r>
    </w:p>
    <w:p w14:paraId="0AF40FA2" w14:textId="77777777" w:rsidR="0095011C" w:rsidRDefault="0095011C"/>
    <w:sectPr w:rsidR="0095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76157"/>
    <w:rsid w:val="00576157"/>
    <w:rsid w:val="0095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1A46"/>
  <w15:chartTrackingRefBased/>
  <w15:docId w15:val="{CBA257AC-3E72-4658-BFB3-E995072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1</cp:revision>
  <dcterms:created xsi:type="dcterms:W3CDTF">2022-05-22T19:48:00Z</dcterms:created>
  <dcterms:modified xsi:type="dcterms:W3CDTF">2022-05-22T19:50:00Z</dcterms:modified>
</cp:coreProperties>
</file>